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………………………</w:t>
      </w:r>
      <w:r>
        <w:rPr>
          <w:rFonts w:ascii="Cambria" w:hAnsi="Cambria"/>
        </w:rPr>
        <w:t>….</w:t>
      </w:r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</w:t>
      </w:r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B621F6">
        <w:rPr>
          <w:rFonts w:ascii="Cambria" w:hAnsi="Cambria"/>
          <w:b/>
        </w:rPr>
        <w:t>Wydział Historyczny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</w:t>
      </w:r>
      <w:r w:rsidR="00B621F6">
        <w:rPr>
          <w:rFonts w:ascii="Cambria" w:hAnsi="Cambria"/>
          <w:b/>
        </w:rPr>
        <w:t>Studia Doktoranckie Historii, Historii Sztuki i Archeologii</w:t>
      </w:r>
      <w:bookmarkStart w:id="0" w:name="_GoBack"/>
      <w:bookmarkEnd w:id="0"/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705"/>
        <w:gridCol w:w="2127"/>
        <w:gridCol w:w="1559"/>
        <w:gridCol w:w="1559"/>
      </w:tblGrid>
      <w:tr w:rsidR="004A1959" w:rsidRPr="00385FAF" w:rsidTr="004A1959">
        <w:trPr>
          <w:trHeight w:val="739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959" w:rsidRPr="00835733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A1959" w:rsidRDefault="004A1959" w:rsidP="004A1959">
            <w:pPr>
              <w:spacing w:before="480" w:after="0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1959" w:rsidRDefault="004A1959" w:rsidP="00835733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</w:t>
            </w:r>
            <w:r w:rsidRPr="00051659">
              <w:rPr>
                <w:rFonts w:ascii="Cambria" w:hAnsi="Cambria" w:cs="Calibri"/>
                <w:b/>
              </w:rPr>
              <w:t>(odpowiadająca wynikowi uzyskanemu w rekrutacji)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4A1959" w:rsidRPr="00C53631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4A1959" w:rsidRPr="00385FAF" w:rsidTr="00051659">
        <w:trPr>
          <w:trHeight w:val="1387"/>
        </w:trPr>
        <w:tc>
          <w:tcPr>
            <w:tcW w:w="3362" w:type="dxa"/>
            <w:vMerge w:val="restart"/>
            <w:shd w:val="clear" w:color="auto" w:fill="auto"/>
          </w:tcPr>
          <w:p w:rsidR="004A1959" w:rsidRDefault="004A1959" w:rsidP="004A1959">
            <w:pPr>
              <w:spacing w:before="108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705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 w:rsidR="00051659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w rekrutacji</w:t>
            </w:r>
          </w:p>
        </w:tc>
        <w:tc>
          <w:tcPr>
            <w:tcW w:w="2127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wypełnia </w:t>
            </w:r>
            <w:r w:rsidR="00B7708B">
              <w:rPr>
                <w:rFonts w:ascii="Cambria" w:hAnsi="Cambria" w:cs="Calibri"/>
                <w:sz w:val="18"/>
                <w:szCs w:val="18"/>
              </w:rPr>
              <w:t>D</w:t>
            </w:r>
            <w:r>
              <w:rPr>
                <w:rFonts w:ascii="Cambria" w:hAnsi="Cambria" w:cs="Calibri"/>
                <w:sz w:val="18"/>
                <w:szCs w:val="18"/>
              </w:rPr>
              <w:t>oktorant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4A1959" w:rsidRPr="00385FAF" w:rsidTr="00051659">
        <w:trPr>
          <w:trHeight w:val="970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959" w:rsidRDefault="004A1959" w:rsidP="00BF79C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5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127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……………..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Pr="000579EC" w:rsidRDefault="000579EC" w:rsidP="000579E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E64171" w:rsidRPr="000579E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0A" w:rsidRDefault="00042C0A" w:rsidP="00BF79C0">
      <w:pPr>
        <w:spacing w:after="0" w:line="240" w:lineRule="auto"/>
      </w:pPr>
      <w:r>
        <w:separator/>
      </w:r>
    </w:p>
  </w:endnote>
  <w:endnote w:type="continuationSeparator" w:id="0">
    <w:p w:rsidR="00042C0A" w:rsidRDefault="00042C0A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0A" w:rsidRDefault="00042C0A" w:rsidP="00BF79C0">
      <w:pPr>
        <w:spacing w:after="0" w:line="240" w:lineRule="auto"/>
      </w:pPr>
      <w:r>
        <w:separator/>
      </w:r>
    </w:p>
  </w:footnote>
  <w:footnote w:type="continuationSeparator" w:id="0">
    <w:p w:rsidR="00042C0A" w:rsidRDefault="00042C0A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F"/>
    <w:rsid w:val="00042C0A"/>
    <w:rsid w:val="00051659"/>
    <w:rsid w:val="000579EC"/>
    <w:rsid w:val="00204ABC"/>
    <w:rsid w:val="00283E08"/>
    <w:rsid w:val="003029DF"/>
    <w:rsid w:val="004800AC"/>
    <w:rsid w:val="004A1959"/>
    <w:rsid w:val="00724FC3"/>
    <w:rsid w:val="00835733"/>
    <w:rsid w:val="009A633A"/>
    <w:rsid w:val="00A50C42"/>
    <w:rsid w:val="00B621F6"/>
    <w:rsid w:val="00B7708B"/>
    <w:rsid w:val="00BF79C0"/>
    <w:rsid w:val="00C53631"/>
    <w:rsid w:val="00D322C1"/>
    <w:rsid w:val="00DB5C28"/>
    <w:rsid w:val="00E27988"/>
    <w:rsid w:val="00E64171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EE4"/>
  <w15:docId w15:val="{B1610EBE-8FF0-4FF6-80CB-F1C2775B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17</cp:revision>
  <cp:lastPrinted>2018-06-12T08:51:00Z</cp:lastPrinted>
  <dcterms:created xsi:type="dcterms:W3CDTF">2018-04-18T07:26:00Z</dcterms:created>
  <dcterms:modified xsi:type="dcterms:W3CDTF">2018-09-13T10:29:00Z</dcterms:modified>
</cp:coreProperties>
</file>